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01" w:type="dxa"/>
        <w:tblLook w:val="04A0" w:firstRow="1" w:lastRow="0" w:firstColumn="1" w:lastColumn="0" w:noHBand="0" w:noVBand="1"/>
      </w:tblPr>
      <w:tblGrid>
        <w:gridCol w:w="10348"/>
        <w:gridCol w:w="4253"/>
      </w:tblGrid>
      <w:tr w:rsidR="00BB7052" w:rsidRPr="008D3269" w:rsidTr="00BB7052">
        <w:trPr>
          <w:trHeight w:val="2521"/>
        </w:trPr>
        <w:tc>
          <w:tcPr>
            <w:tcW w:w="10348" w:type="dxa"/>
          </w:tcPr>
          <w:p w:rsidR="00BB7052" w:rsidRPr="008D3269" w:rsidRDefault="00BB7052" w:rsidP="00FF4237">
            <w:pPr>
              <w:jc w:val="center"/>
              <w:rPr>
                <w:szCs w:val="28"/>
              </w:rPr>
            </w:pPr>
          </w:p>
        </w:tc>
        <w:tc>
          <w:tcPr>
            <w:tcW w:w="4253" w:type="dxa"/>
          </w:tcPr>
          <w:p w:rsidR="00BB7052" w:rsidRPr="00BB7052" w:rsidRDefault="00BB7052" w:rsidP="00FF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05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B7052" w:rsidRPr="00BB7052" w:rsidRDefault="00BB7052" w:rsidP="00FF4237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BB7052" w:rsidRPr="00BB7052" w:rsidRDefault="00BB7052" w:rsidP="00FF4237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B7052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BB7052" w:rsidRPr="00BB7052" w:rsidRDefault="00BB7052" w:rsidP="00B167E2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BB7052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BB7052" w:rsidRPr="00BB7052" w:rsidRDefault="00BB7052" w:rsidP="00B167E2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BB705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B7052" w:rsidRPr="00BB7052" w:rsidRDefault="00BB7052" w:rsidP="00B167E2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BB7052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</w:t>
            </w:r>
            <w:r w:rsidR="00B167E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BB705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B167E2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Pr="00BB70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7052" w:rsidRPr="008D3269" w:rsidRDefault="00BB7052" w:rsidP="00FF4237">
            <w:pPr>
              <w:jc w:val="center"/>
              <w:rPr>
                <w:szCs w:val="28"/>
              </w:rPr>
            </w:pPr>
            <w:r w:rsidRPr="00BB7052">
              <w:rPr>
                <w:rFonts w:ascii="Times New Roman" w:hAnsi="Times New Roman" w:cs="Times New Roman"/>
                <w:sz w:val="28"/>
                <w:szCs w:val="28"/>
              </w:rPr>
              <w:t>от___________  № ____________</w:t>
            </w:r>
          </w:p>
        </w:tc>
      </w:tr>
    </w:tbl>
    <w:p w:rsidR="003A6435" w:rsidRDefault="003A643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D35" w:rsidRDefault="00ED3D49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</w:t>
      </w:r>
      <w:r w:rsidR="00927D35">
        <w:rPr>
          <w:rFonts w:ascii="Times New Roman" w:hAnsi="Times New Roman" w:cs="Times New Roman"/>
          <w:b/>
          <w:sz w:val="28"/>
          <w:szCs w:val="28"/>
        </w:rPr>
        <w:t>ЖЕГОДНЫЙ ПЛАН</w:t>
      </w:r>
    </w:p>
    <w:p w:rsidR="00927D35" w:rsidRDefault="00927D3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проведения проверок соблюдения трудового законодательства</w:t>
      </w:r>
    </w:p>
    <w:p w:rsidR="00927D35" w:rsidRDefault="00927D3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иных нормативных правовых актов, содержащих нормы трудового права</w:t>
      </w:r>
    </w:p>
    <w:p w:rsidR="00F41C25" w:rsidRDefault="00F41C2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Темрюкский </w:t>
      </w:r>
      <w:r w:rsidR="00B167E2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b/>
          <w:sz w:val="28"/>
          <w:szCs w:val="28"/>
        </w:rPr>
        <w:t>район</w:t>
      </w:r>
      <w:r w:rsidR="00020CE0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</w:p>
    <w:p w:rsidR="00927D35" w:rsidRDefault="00927D35" w:rsidP="00927D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927D35" w:rsidRDefault="00927D35" w:rsidP="00927D35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</w:t>
      </w:r>
      <w:r w:rsidR="000A3690">
        <w:rPr>
          <w:rFonts w:ascii="Times New Roman" w:hAnsi="Times New Roman" w:cs="Times New Roman"/>
          <w:sz w:val="16"/>
          <w:szCs w:val="16"/>
        </w:rPr>
        <w:t>ние исполнительного</w:t>
      </w:r>
      <w:r w:rsidR="000A3690" w:rsidRPr="000A3690">
        <w:rPr>
          <w:rFonts w:ascii="Times New Roman" w:hAnsi="Times New Roman" w:cs="Times New Roman"/>
          <w:sz w:val="16"/>
          <w:szCs w:val="16"/>
        </w:rPr>
        <w:t xml:space="preserve"> </w:t>
      </w:r>
      <w:r w:rsidR="000A3690">
        <w:rPr>
          <w:rFonts w:ascii="Times New Roman" w:hAnsi="Times New Roman" w:cs="Times New Roman"/>
          <w:sz w:val="16"/>
          <w:szCs w:val="16"/>
        </w:rPr>
        <w:t>органа</w:t>
      </w:r>
      <w:r w:rsidR="00B63E10">
        <w:rPr>
          <w:rFonts w:ascii="Times New Roman" w:hAnsi="Times New Roman" w:cs="Times New Roman"/>
          <w:sz w:val="16"/>
          <w:szCs w:val="16"/>
        </w:rPr>
        <w:t>, органа местного самоуправления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ED3D49" w:rsidRPr="007758D1" w:rsidRDefault="00ED3D49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8D1">
        <w:rPr>
          <w:rFonts w:ascii="Times New Roman" w:hAnsi="Times New Roman" w:cs="Times New Roman"/>
          <w:b/>
          <w:sz w:val="28"/>
          <w:szCs w:val="28"/>
        </w:rPr>
        <w:t>на 20</w:t>
      </w:r>
      <w:r w:rsidR="00F41C25">
        <w:rPr>
          <w:rFonts w:ascii="Times New Roman" w:hAnsi="Times New Roman" w:cs="Times New Roman"/>
          <w:b/>
          <w:sz w:val="28"/>
          <w:szCs w:val="28"/>
        </w:rPr>
        <w:t>2</w:t>
      </w:r>
      <w:r w:rsidR="00020CE0">
        <w:rPr>
          <w:rFonts w:ascii="Times New Roman" w:hAnsi="Times New Roman" w:cs="Times New Roman"/>
          <w:b/>
          <w:sz w:val="28"/>
          <w:szCs w:val="28"/>
        </w:rPr>
        <w:t>6</w:t>
      </w:r>
      <w:r w:rsidRPr="007758D1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F41C25">
        <w:rPr>
          <w:rFonts w:ascii="Times New Roman" w:hAnsi="Times New Roman" w:cs="Times New Roman"/>
          <w:b/>
          <w:sz w:val="28"/>
          <w:szCs w:val="28"/>
        </w:rPr>
        <w:t>од</w:t>
      </w:r>
    </w:p>
    <w:p w:rsidR="00ED3D49" w:rsidRDefault="00ED3D49" w:rsidP="00927D3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21" w:type="dxa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2970"/>
        <w:gridCol w:w="1872"/>
        <w:gridCol w:w="1365"/>
        <w:gridCol w:w="2977"/>
        <w:gridCol w:w="1417"/>
        <w:gridCol w:w="1329"/>
        <w:gridCol w:w="2551"/>
      </w:tblGrid>
      <w:tr w:rsidR="000A3690" w:rsidTr="00483CBE">
        <w:trPr>
          <w:jc w:val="center"/>
        </w:trPr>
        <w:tc>
          <w:tcPr>
            <w:tcW w:w="540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4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0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подведомственной организации</w:t>
            </w:r>
          </w:p>
        </w:tc>
        <w:tc>
          <w:tcPr>
            <w:tcW w:w="1872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нахождения: юридический и (или) фактический адрес</w:t>
            </w:r>
          </w:p>
        </w:tc>
        <w:tc>
          <w:tcPr>
            <w:tcW w:w="1365" w:type="dxa"/>
          </w:tcPr>
          <w:p w:rsidR="000A3690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проведения</w:t>
            </w:r>
          </w:p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2977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1417" w:type="dxa"/>
          </w:tcPr>
          <w:p w:rsidR="000A3690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проведения</w:t>
            </w:r>
          </w:p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1329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проведения проверки (раб. дней)</w:t>
            </w:r>
          </w:p>
        </w:tc>
        <w:tc>
          <w:tcPr>
            <w:tcW w:w="2551" w:type="dxa"/>
          </w:tcPr>
          <w:p w:rsidR="000A3690" w:rsidRDefault="00B63E1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исполнительного </w:t>
            </w:r>
            <w:r w:rsidR="000A3690">
              <w:rPr>
                <w:rFonts w:ascii="Times New Roman" w:hAnsi="Times New Roman" w:cs="Times New Roman"/>
                <w:sz w:val="24"/>
                <w:szCs w:val="24"/>
              </w:rPr>
              <w:t xml:space="preserve">органа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A3690">
              <w:rPr>
                <w:rFonts w:ascii="Times New Roman" w:hAnsi="Times New Roman" w:cs="Times New Roman"/>
                <w:sz w:val="24"/>
                <w:szCs w:val="24"/>
              </w:rPr>
              <w:t xml:space="preserve">раснодарского края, </w:t>
            </w:r>
            <w:r w:rsidRPr="00B63E10">
              <w:rPr>
                <w:rFonts w:ascii="Times New Roman" w:hAnsi="Times New Roman" w:cs="Times New Roman"/>
                <w:sz w:val="24"/>
                <w:szCs w:val="24"/>
              </w:rPr>
              <w:t>органа местного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A3690">
              <w:rPr>
                <w:rFonts w:ascii="Times New Roman" w:hAnsi="Times New Roman" w:cs="Times New Roman"/>
                <w:sz w:val="24"/>
                <w:szCs w:val="24"/>
              </w:rPr>
              <w:t>осуществляющего проверку</w:t>
            </w:r>
          </w:p>
        </w:tc>
      </w:tr>
      <w:tr w:rsidR="000A3690" w:rsidTr="00483CBE">
        <w:trPr>
          <w:jc w:val="center"/>
        </w:trPr>
        <w:tc>
          <w:tcPr>
            <w:tcW w:w="540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:rsidR="00FF4237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5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9" w:type="dxa"/>
          </w:tcPr>
          <w:p w:rsidR="000A3690" w:rsidRPr="00ED3D49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0A3690" w:rsidRDefault="000A3690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F4237" w:rsidRPr="005D5221" w:rsidTr="00483CBE">
        <w:trPr>
          <w:jc w:val="center"/>
        </w:trPr>
        <w:tc>
          <w:tcPr>
            <w:tcW w:w="540" w:type="dxa"/>
          </w:tcPr>
          <w:p w:rsidR="00FF4237" w:rsidRPr="006E07F7" w:rsidRDefault="00F62734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Pr="00DB1D92" w:rsidRDefault="00FF4237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  <w:r w:rsidRPr="006E07F7">
              <w:rPr>
                <w:color w:val="000000"/>
                <w:szCs w:val="24"/>
              </w:rPr>
              <w:t>Муниципальное бюджетное дошкольное  образовательное учреждение детский сад</w:t>
            </w:r>
            <w:r w:rsidR="00DB1D92">
              <w:rPr>
                <w:color w:val="000000"/>
                <w:szCs w:val="24"/>
              </w:rPr>
              <w:t xml:space="preserve"> </w:t>
            </w:r>
            <w:r w:rsidR="00DB1D92" w:rsidRPr="006E07F7">
              <w:rPr>
                <w:color w:val="000000"/>
                <w:szCs w:val="24"/>
              </w:rPr>
              <w:t>№ 10 Муниципального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237" w:rsidRPr="006E07F7" w:rsidRDefault="00FF4237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C22731">
              <w:rPr>
                <w:color w:val="000000"/>
                <w:szCs w:val="24"/>
              </w:rPr>
              <w:t>353502, Краснодарский</w:t>
            </w:r>
            <w:r w:rsidRPr="00854E3F">
              <w:rPr>
                <w:color w:val="000000"/>
                <w:szCs w:val="24"/>
              </w:rPr>
              <w:t xml:space="preserve"> край</w:t>
            </w:r>
            <w:r w:rsidRPr="00C22731">
              <w:rPr>
                <w:color w:val="000000"/>
                <w:szCs w:val="24"/>
              </w:rPr>
              <w:t>,</w:t>
            </w:r>
            <w:r w:rsidRPr="006E07F7">
              <w:rPr>
                <w:color w:val="000000"/>
                <w:szCs w:val="24"/>
                <w:shd w:val="clear" w:color="auto" w:fill="FFFAF5"/>
              </w:rPr>
              <w:t xml:space="preserve"> </w:t>
            </w:r>
          </w:p>
          <w:p w:rsidR="00C22731" w:rsidRDefault="00FF4237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4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Темрюк</w:t>
            </w:r>
            <w:r w:rsidR="00C22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FF4237" w:rsidRPr="006E07F7" w:rsidRDefault="00FF4237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854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переулок</w:t>
            </w:r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  <w:t xml:space="preserve"> </w:t>
            </w:r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Школьный</w:t>
            </w:r>
            <w:r w:rsidR="00C22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65" w:type="dxa"/>
          </w:tcPr>
          <w:p w:rsidR="00FF4237" w:rsidRPr="006E07F7" w:rsidRDefault="00FF4237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977" w:type="dxa"/>
          </w:tcPr>
          <w:p w:rsidR="00FF4237" w:rsidRPr="006E07F7" w:rsidRDefault="00FF4237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Темрюкский </w:t>
            </w:r>
            <w:r w:rsidR="00020CE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020CE0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417" w:type="dxa"/>
          </w:tcPr>
          <w:p w:rsidR="00FF4237" w:rsidRPr="006E07F7" w:rsidRDefault="00920926" w:rsidP="0092092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F4237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9" w:type="dxa"/>
          </w:tcPr>
          <w:p w:rsidR="00FF4237" w:rsidRPr="006E07F7" w:rsidRDefault="00FF4237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FF4237" w:rsidRPr="006E07F7" w:rsidRDefault="00FF4237" w:rsidP="0092092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Темрюкский </w:t>
            </w:r>
            <w:r w:rsidR="0092092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920926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9831BF" w:rsidRPr="005D5221" w:rsidTr="00483CBE">
        <w:trPr>
          <w:jc w:val="center"/>
        </w:trPr>
        <w:tc>
          <w:tcPr>
            <w:tcW w:w="540" w:type="dxa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5" w:type="dxa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9" w:type="dxa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9831BF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31A76" w:rsidRPr="005D5221" w:rsidTr="00483CBE">
        <w:trPr>
          <w:jc w:val="center"/>
        </w:trPr>
        <w:tc>
          <w:tcPr>
            <w:tcW w:w="540" w:type="dxa"/>
          </w:tcPr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ED2A46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  <w:r w:rsidRPr="006E07F7">
              <w:rPr>
                <w:color w:val="000000"/>
                <w:szCs w:val="24"/>
              </w:rPr>
              <w:t>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ED2A46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1BF" w:rsidRPr="005D5221" w:rsidTr="00483CBE">
        <w:trPr>
          <w:jc w:val="center"/>
        </w:trPr>
        <w:tc>
          <w:tcPr>
            <w:tcW w:w="540" w:type="dxa"/>
          </w:tcPr>
          <w:p w:rsidR="009831BF" w:rsidRPr="006E07F7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Pr="006E07F7" w:rsidRDefault="009831BF" w:rsidP="009A305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  <w:lang w:eastAsia="en-US"/>
              </w:rPr>
            </w:pPr>
            <w:r w:rsidRPr="00ED2A46">
              <w:rPr>
                <w:color w:val="000000"/>
                <w:szCs w:val="24"/>
              </w:rPr>
              <w:t>Муниципальное бюджетное дошкольное образовательное учреждение детский сад комбинированного вида</w:t>
            </w:r>
            <w:r w:rsidRPr="00C22731">
              <w:rPr>
                <w:color w:val="000000"/>
                <w:szCs w:val="24"/>
              </w:rPr>
              <w:t xml:space="preserve"> </w:t>
            </w:r>
            <w:r w:rsidR="008D2B18">
              <w:rPr>
                <w:color w:val="000000"/>
                <w:szCs w:val="24"/>
              </w:rPr>
              <w:t xml:space="preserve"> </w:t>
            </w:r>
            <w:r w:rsidRPr="00ED2A46">
              <w:rPr>
                <w:color w:val="000000"/>
                <w:szCs w:val="24"/>
              </w:rPr>
              <w:t>№</w:t>
            </w:r>
            <w:r w:rsidR="008D2B18">
              <w:rPr>
                <w:color w:val="000000"/>
                <w:szCs w:val="24"/>
              </w:rPr>
              <w:t xml:space="preserve"> </w:t>
            </w:r>
            <w:r w:rsidRPr="00ED2A46">
              <w:rPr>
                <w:color w:val="000000"/>
                <w:szCs w:val="24"/>
              </w:rPr>
              <w:t>15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Default="009831BF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353502, Краснодарский край, Темрюкский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айон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9831BF" w:rsidRDefault="009831BF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Темрюк, </w:t>
            </w:r>
          </w:p>
          <w:p w:rsidR="009831BF" w:rsidRPr="006E07F7" w:rsidRDefault="009831BF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Гагарина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168А</w:t>
            </w:r>
          </w:p>
        </w:tc>
        <w:tc>
          <w:tcPr>
            <w:tcW w:w="1365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977" w:type="dxa"/>
          </w:tcPr>
          <w:p w:rsidR="00483CBE" w:rsidRDefault="009831BF" w:rsidP="00483CB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  <w:p w:rsidR="00483CBE" w:rsidRDefault="00483CBE" w:rsidP="00483CB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9831BF" w:rsidRPr="006E07F7" w:rsidRDefault="009831BF" w:rsidP="00483CB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Темрюкский 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483CBE" w:rsidRPr="006E07F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417" w:type="dxa"/>
          </w:tcPr>
          <w:p w:rsidR="009831BF" w:rsidRPr="006E07F7" w:rsidRDefault="00920926" w:rsidP="0092092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831BF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9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9831BF" w:rsidRPr="006E07F7" w:rsidRDefault="009831BF" w:rsidP="002073BA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Темрюкский </w:t>
            </w:r>
            <w:r w:rsidR="002073B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2073BA" w:rsidRPr="006E07F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2073BA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9831BF" w:rsidRPr="005D5221" w:rsidTr="00483CBE">
        <w:trPr>
          <w:jc w:val="center"/>
        </w:trPr>
        <w:tc>
          <w:tcPr>
            <w:tcW w:w="540" w:type="dxa"/>
          </w:tcPr>
          <w:p w:rsidR="009831BF" w:rsidRPr="006E07F7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Pr="006E07F7" w:rsidRDefault="009831BF" w:rsidP="00031A76">
            <w:pPr>
              <w:pStyle w:val="a5"/>
              <w:spacing w:after="0"/>
              <w:jc w:val="both"/>
              <w:rPr>
                <w:bCs/>
              </w:rPr>
            </w:pPr>
            <w:r w:rsidRPr="00ED2A46">
              <w:rPr>
                <w:color w:val="000000"/>
              </w:rPr>
              <w:t>Муниципальное бюджетное дошкольное образовательное учреждение детский сад общеразвивающего вида № 16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353500, Краснодарский край, Темрюкский район,</w:t>
            </w:r>
          </w:p>
          <w:p w:rsidR="009831BF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Курчанская</w:t>
            </w:r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  <w:t xml:space="preserve">, </w:t>
            </w:r>
          </w:p>
          <w:p w:rsidR="009831BF" w:rsidRPr="006E07F7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Чапаева,38</w:t>
            </w:r>
          </w:p>
        </w:tc>
        <w:tc>
          <w:tcPr>
            <w:tcW w:w="1365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977" w:type="dxa"/>
          </w:tcPr>
          <w:p w:rsidR="00483CBE" w:rsidRDefault="009831BF" w:rsidP="00483CB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  <w:p w:rsidR="00483CBE" w:rsidRDefault="00483CBE" w:rsidP="00483CB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9831BF" w:rsidRPr="006E07F7" w:rsidRDefault="009831BF" w:rsidP="00483CB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Темрюкский 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483CBE" w:rsidRPr="006E07F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417" w:type="dxa"/>
          </w:tcPr>
          <w:p w:rsidR="009831BF" w:rsidRPr="006E07F7" w:rsidRDefault="00920926" w:rsidP="0092092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831BF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9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9831BF" w:rsidRPr="006E07F7" w:rsidRDefault="009831BF" w:rsidP="002073BA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Темрюкский </w:t>
            </w:r>
            <w:r w:rsidR="002073B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2073BA" w:rsidRPr="006E07F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2073BA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9831BF" w:rsidRPr="005D5221" w:rsidTr="00483CBE">
        <w:trPr>
          <w:trHeight w:val="2086"/>
          <w:jc w:val="center"/>
        </w:trPr>
        <w:tc>
          <w:tcPr>
            <w:tcW w:w="540" w:type="dxa"/>
          </w:tcPr>
          <w:p w:rsidR="009831BF" w:rsidRPr="006E07F7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Pr="006E07F7" w:rsidRDefault="009831BF" w:rsidP="00031A76">
            <w:pPr>
              <w:pStyle w:val="a5"/>
              <w:spacing w:after="0"/>
              <w:jc w:val="both"/>
              <w:rPr>
                <w:color w:val="000000"/>
                <w:shd w:val="clear" w:color="auto" w:fill="FFFAF5"/>
              </w:rPr>
            </w:pPr>
            <w:r w:rsidRPr="00ED2A46">
              <w:rPr>
                <w:color w:val="000000"/>
              </w:rPr>
              <w:t>Муниципальное бюджетное дошкольное образовательное учреждение детский сад общеразвивающего вида № 17</w:t>
            </w:r>
            <w:r w:rsidR="009A305E" w:rsidRPr="00ED2A46">
              <w:rPr>
                <w:color w:val="000000"/>
              </w:rPr>
              <w:t xml:space="preserve"> </w:t>
            </w:r>
            <w:r w:rsidR="009A305E" w:rsidRPr="00ED2A46">
              <w:rPr>
                <w:color w:val="000000"/>
              </w:rPr>
              <w:t>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353525, Краснодарский край, Темрюкский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айо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н, </w:t>
            </w:r>
          </w:p>
          <w:p w:rsidR="009831BF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Курчанская</w:t>
            </w:r>
            <w:r w:rsidRPr="006E07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  <w:t>,</w:t>
            </w:r>
          </w:p>
          <w:p w:rsidR="009831BF" w:rsidRPr="006E07F7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ED2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Красная, 198</w:t>
            </w:r>
          </w:p>
        </w:tc>
        <w:tc>
          <w:tcPr>
            <w:tcW w:w="1365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977" w:type="dxa"/>
          </w:tcPr>
          <w:p w:rsidR="00483CBE" w:rsidRDefault="009831BF" w:rsidP="00483CB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  <w:p w:rsidR="009831BF" w:rsidRPr="006E07F7" w:rsidRDefault="00483CBE" w:rsidP="00483CBE">
            <w:pPr>
              <w:suppressAutoHyphens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9831BF"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Темрюкский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417" w:type="dxa"/>
          </w:tcPr>
          <w:p w:rsidR="009831BF" w:rsidRPr="006E07F7" w:rsidRDefault="00920926" w:rsidP="0092092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831BF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9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9831BF" w:rsidRPr="006E07F7" w:rsidRDefault="009831BF" w:rsidP="002073BA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Темрюкский </w:t>
            </w:r>
            <w:r w:rsidR="002073B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2073BA" w:rsidRPr="006E07F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2073BA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9831BF" w:rsidRPr="005D5221" w:rsidTr="00483CBE">
        <w:trPr>
          <w:jc w:val="center"/>
        </w:trPr>
        <w:tc>
          <w:tcPr>
            <w:tcW w:w="540" w:type="dxa"/>
          </w:tcPr>
          <w:p w:rsidR="009831BF" w:rsidRPr="006E07F7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Default="009831BF" w:rsidP="00031A76">
            <w:pPr>
              <w:pStyle w:val="a5"/>
              <w:spacing w:after="0"/>
              <w:jc w:val="both"/>
            </w:pPr>
            <w:r w:rsidRPr="006E07F7">
              <w:t xml:space="preserve">Муниципальное бюджетное дошкольное образовательное учреждение детский сад </w:t>
            </w:r>
          </w:p>
          <w:p w:rsidR="009831BF" w:rsidRPr="006E07F7" w:rsidRDefault="009831BF" w:rsidP="00031A76">
            <w:pPr>
              <w:pStyle w:val="a5"/>
              <w:spacing w:after="0"/>
              <w:jc w:val="both"/>
              <w:rPr>
                <w:bCs/>
              </w:rPr>
            </w:pPr>
            <w:r w:rsidRPr="006E07F7">
              <w:t>№</w:t>
            </w:r>
            <w:r>
              <w:t xml:space="preserve"> </w:t>
            </w:r>
            <w:r w:rsidRPr="006E07F7">
              <w:t>19</w:t>
            </w:r>
            <w:r w:rsidR="009A305E" w:rsidRPr="00ED2A46">
              <w:rPr>
                <w:color w:val="000000"/>
              </w:rPr>
              <w:t xml:space="preserve"> </w:t>
            </w:r>
            <w:r w:rsidR="009A305E" w:rsidRPr="00ED2A46">
              <w:rPr>
                <w:color w:val="000000"/>
              </w:rPr>
              <w:t>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353527, Краснодарский край, Темрюкский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</w:p>
          <w:p w:rsidR="009831BF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Красный </w:t>
            </w:r>
          </w:p>
          <w:p w:rsidR="009831BF" w:rsidRPr="006E07F7" w:rsidRDefault="009831BF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Октябрь,</w:t>
            </w:r>
          </w:p>
        </w:tc>
        <w:tc>
          <w:tcPr>
            <w:tcW w:w="1365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977" w:type="dxa"/>
          </w:tcPr>
          <w:p w:rsidR="009831BF" w:rsidRPr="006E07F7" w:rsidRDefault="009831BF" w:rsidP="00483CB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483CBE"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Темрюкский 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483CBE" w:rsidRPr="006E07F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417" w:type="dxa"/>
          </w:tcPr>
          <w:p w:rsidR="009831BF" w:rsidRPr="006E07F7" w:rsidRDefault="00920926" w:rsidP="0092092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831BF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9" w:type="dxa"/>
          </w:tcPr>
          <w:p w:rsidR="009831BF" w:rsidRPr="006E07F7" w:rsidRDefault="009831BF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9831BF" w:rsidRPr="006E07F7" w:rsidRDefault="009831BF" w:rsidP="002073BA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Темрюкский </w:t>
            </w:r>
            <w:r w:rsidR="002073B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2073BA" w:rsidRPr="006E07F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2073BA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9831BF" w:rsidRPr="005D5221" w:rsidTr="00483CBE">
        <w:trPr>
          <w:jc w:val="center"/>
        </w:trPr>
        <w:tc>
          <w:tcPr>
            <w:tcW w:w="540" w:type="dxa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5" w:type="dxa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9" w:type="dxa"/>
          </w:tcPr>
          <w:p w:rsidR="009831BF" w:rsidRPr="00ED3D49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9831BF" w:rsidRDefault="009831BF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31A76" w:rsidRPr="005D5221" w:rsidTr="00483CBE">
        <w:trPr>
          <w:jc w:val="center"/>
        </w:trPr>
        <w:tc>
          <w:tcPr>
            <w:tcW w:w="540" w:type="dxa"/>
          </w:tcPr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ED2A46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ED2A46" w:rsidRDefault="00031A76" w:rsidP="00031A76">
            <w:pPr>
              <w:pStyle w:val="a5"/>
              <w:spacing w:after="0"/>
              <w:jc w:val="both"/>
              <w:rPr>
                <w:color w:val="000000"/>
              </w:rPr>
            </w:pPr>
            <w:r w:rsidRPr="006E07F7">
              <w:t>ул. Почтовая,4</w:t>
            </w:r>
          </w:p>
        </w:tc>
        <w:tc>
          <w:tcPr>
            <w:tcW w:w="1365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A76" w:rsidRPr="005D5221" w:rsidTr="00483CBE">
        <w:trPr>
          <w:jc w:val="center"/>
        </w:trPr>
        <w:tc>
          <w:tcPr>
            <w:tcW w:w="540" w:type="dxa"/>
          </w:tcPr>
          <w:p w:rsidR="00031A76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  <w:r w:rsidRPr="00ED2A46">
              <w:rPr>
                <w:color w:val="000000"/>
                <w:szCs w:val="24"/>
              </w:rPr>
              <w:t xml:space="preserve">Муниципальное бюджетное дошкольное образовательное учреждение детский сад </w:t>
            </w:r>
          </w:p>
          <w:p w:rsidR="00031A76" w:rsidRPr="00ED2A46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  <w:r w:rsidRPr="00ED2A46">
              <w:rPr>
                <w:color w:val="000000"/>
                <w:szCs w:val="24"/>
              </w:rPr>
              <w:t>№ 21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a5"/>
              <w:spacing w:after="0"/>
              <w:jc w:val="both"/>
            </w:pPr>
            <w:r w:rsidRPr="00ED2A46">
              <w:rPr>
                <w:color w:val="000000"/>
              </w:rPr>
              <w:t>353539, Краснодарский край, Темрюкский р</w:t>
            </w:r>
            <w:r>
              <w:rPr>
                <w:color w:val="000000"/>
              </w:rPr>
              <w:t>айо</w:t>
            </w:r>
            <w:r w:rsidRPr="00ED2A46">
              <w:rPr>
                <w:color w:val="000000"/>
              </w:rPr>
              <w:t>н, п. Стрелка,</w:t>
            </w:r>
            <w:r>
              <w:rPr>
                <w:color w:val="000000"/>
              </w:rPr>
              <w:t xml:space="preserve"> </w:t>
            </w:r>
            <w:r w:rsidRPr="00ED2A46">
              <w:rPr>
                <w:color w:val="000000"/>
              </w:rPr>
              <w:t>ул</w:t>
            </w:r>
            <w:r>
              <w:rPr>
                <w:color w:val="000000"/>
              </w:rPr>
              <w:t>.</w:t>
            </w:r>
            <w:r w:rsidRPr="00ED2A46">
              <w:rPr>
                <w:color w:val="000000"/>
              </w:rPr>
              <w:t xml:space="preserve"> Ленина, 3</w:t>
            </w:r>
          </w:p>
        </w:tc>
        <w:tc>
          <w:tcPr>
            <w:tcW w:w="1365" w:type="dxa"/>
          </w:tcPr>
          <w:p w:rsidR="00031A76" w:rsidRPr="006E07F7" w:rsidRDefault="00031A76" w:rsidP="00031A7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977" w:type="dxa"/>
          </w:tcPr>
          <w:p w:rsidR="00031A76" w:rsidRPr="006E07F7" w:rsidRDefault="00031A76" w:rsidP="00483CB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483CBE"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Темрюкский 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483CBE" w:rsidRPr="006E07F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417" w:type="dxa"/>
          </w:tcPr>
          <w:p w:rsidR="00031A76" w:rsidRPr="006E07F7" w:rsidRDefault="00920926" w:rsidP="0092092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31A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31A76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9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2073BA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Темрюкский </w:t>
            </w:r>
            <w:r w:rsidR="002073B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2073BA" w:rsidRPr="006E07F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2073BA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031A76" w:rsidRPr="005D5221" w:rsidTr="00483CBE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  <w:r w:rsidRPr="00ED2A46">
              <w:rPr>
                <w:color w:val="000000"/>
                <w:szCs w:val="24"/>
              </w:rPr>
              <w:t xml:space="preserve">Муниципальное бюджетное дошкольное образовательное учреждение детский сад комбинированного вида </w:t>
            </w:r>
          </w:p>
          <w:p w:rsidR="00031A76" w:rsidRPr="006E07F7" w:rsidRDefault="00031A76" w:rsidP="009A305E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ED2A46">
              <w:rPr>
                <w:color w:val="000000"/>
                <w:szCs w:val="24"/>
              </w:rPr>
              <w:t>№ 22</w:t>
            </w:r>
            <w:r w:rsidRPr="006E07F7">
              <w:rPr>
                <w:color w:val="000000"/>
                <w:szCs w:val="24"/>
                <w:shd w:val="clear" w:color="auto" w:fill="FFFAF5"/>
              </w:rPr>
              <w:t xml:space="preserve"> </w:t>
            </w:r>
            <w:r w:rsidRPr="00ED2A46">
              <w:rPr>
                <w:color w:val="000000"/>
                <w:szCs w:val="24"/>
              </w:rPr>
              <w:t>пос. Стрелка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CBE" w:rsidRDefault="00031A76" w:rsidP="00031A76">
            <w:pPr>
              <w:pStyle w:val="a5"/>
              <w:spacing w:after="0"/>
              <w:jc w:val="both"/>
            </w:pPr>
            <w:r>
              <w:t xml:space="preserve">353539, </w:t>
            </w:r>
          </w:p>
          <w:p w:rsidR="00031A76" w:rsidRDefault="00031A76" w:rsidP="00031A76">
            <w:pPr>
              <w:pStyle w:val="a5"/>
              <w:spacing w:after="0"/>
              <w:jc w:val="both"/>
            </w:pPr>
            <w:r w:rsidRPr="006E07F7">
              <w:t xml:space="preserve">Краснодарский край,  Темрюкский район, </w:t>
            </w:r>
          </w:p>
          <w:p w:rsidR="00031A76" w:rsidRDefault="00031A76" w:rsidP="00031A76">
            <w:pPr>
              <w:pStyle w:val="a5"/>
              <w:spacing w:after="0"/>
              <w:jc w:val="both"/>
            </w:pPr>
            <w:r w:rsidRPr="006E07F7">
              <w:t xml:space="preserve">пос. Стрелка, </w:t>
            </w:r>
          </w:p>
          <w:p w:rsidR="00031A76" w:rsidRDefault="00031A76" w:rsidP="00031A76">
            <w:pPr>
              <w:pStyle w:val="a5"/>
              <w:spacing w:after="0"/>
              <w:jc w:val="both"/>
            </w:pPr>
            <w:r w:rsidRPr="006E07F7">
              <w:t xml:space="preserve">ул. Полевая, </w:t>
            </w:r>
          </w:p>
          <w:p w:rsidR="00031A76" w:rsidRPr="006E07F7" w:rsidRDefault="00031A76" w:rsidP="00031A76">
            <w:pPr>
              <w:pStyle w:val="a5"/>
              <w:spacing w:after="0"/>
              <w:jc w:val="both"/>
              <w:rPr>
                <w:color w:val="000000"/>
                <w:shd w:val="clear" w:color="auto" w:fill="FFFAF5"/>
              </w:rPr>
            </w:pPr>
            <w:r>
              <w:t>д. 2а</w:t>
            </w:r>
          </w:p>
        </w:tc>
        <w:tc>
          <w:tcPr>
            <w:tcW w:w="136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977" w:type="dxa"/>
          </w:tcPr>
          <w:p w:rsidR="00031A76" w:rsidRPr="006E07F7" w:rsidRDefault="00031A76" w:rsidP="00483CB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483CBE"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Темрюкский 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483CBE" w:rsidRPr="006E07F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417" w:type="dxa"/>
          </w:tcPr>
          <w:p w:rsidR="00031A76" w:rsidRPr="006E07F7" w:rsidRDefault="00920926" w:rsidP="0092092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31A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1A76">
              <w:rPr>
                <w:rFonts w:ascii="Times New Roman" w:hAnsi="Times New Roman" w:cs="Times New Roman"/>
                <w:sz w:val="24"/>
                <w:szCs w:val="24"/>
              </w:rPr>
              <w:t>0.202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9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2073BA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Темрюкский </w:t>
            </w:r>
            <w:r w:rsidR="002073B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2073BA" w:rsidRPr="006E07F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2073BA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031A76" w:rsidRPr="005D5221" w:rsidTr="00483CBE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6E07F7">
              <w:rPr>
                <w:szCs w:val="24"/>
              </w:rPr>
              <w:t xml:space="preserve">Муниципальное бюджетное дошкольное образовательное учреждение детский сад комбинированного вида </w:t>
            </w:r>
          </w:p>
          <w:p w:rsidR="00031A76" w:rsidRPr="006E07F7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6E07F7">
              <w:rPr>
                <w:szCs w:val="24"/>
              </w:rPr>
              <w:t>№</w:t>
            </w:r>
            <w:r>
              <w:rPr>
                <w:szCs w:val="24"/>
              </w:rPr>
              <w:t xml:space="preserve"> </w:t>
            </w:r>
            <w:r w:rsidRPr="006E07F7">
              <w:rPr>
                <w:szCs w:val="24"/>
              </w:rPr>
              <w:t>14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353506, Краснодарский край, Темрюкский район, </w:t>
            </w:r>
          </w:p>
          <w:p w:rsidR="00031A76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п. Октябрьский, </w:t>
            </w:r>
          </w:p>
          <w:p w:rsidR="00031A76" w:rsidRPr="006E07F7" w:rsidRDefault="00031A76" w:rsidP="00031A7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Луговая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36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977" w:type="dxa"/>
          </w:tcPr>
          <w:p w:rsidR="00031A76" w:rsidRPr="006E07F7" w:rsidRDefault="00031A76" w:rsidP="00483CB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483CBE"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Темрюкский 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483CBE" w:rsidRPr="006E07F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417" w:type="dxa"/>
          </w:tcPr>
          <w:p w:rsidR="00031A76" w:rsidRPr="006E07F7" w:rsidRDefault="00920926" w:rsidP="0092092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31A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1A76">
              <w:rPr>
                <w:rFonts w:ascii="Times New Roman" w:hAnsi="Times New Roman" w:cs="Times New Roman"/>
                <w:sz w:val="24"/>
                <w:szCs w:val="24"/>
              </w:rPr>
              <w:t>0.202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9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2073BA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Темрюкский </w:t>
            </w:r>
            <w:r w:rsidR="002073B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2073BA" w:rsidRPr="006E07F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2073BA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031A76" w:rsidRPr="005D5221" w:rsidTr="00483CBE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DB1D92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  <w:r w:rsidRPr="00FF4237">
              <w:rPr>
                <w:color w:val="000000"/>
                <w:szCs w:val="24"/>
              </w:rPr>
              <w:t xml:space="preserve">Муниципальное бюджетное дошкольное образовательное учреждение детский сад комбинированного вида </w:t>
            </w:r>
            <w:r w:rsidR="00DB1D92" w:rsidRPr="00FF4237">
              <w:rPr>
                <w:color w:val="000000"/>
                <w:szCs w:val="24"/>
              </w:rPr>
              <w:t>№ 23</w:t>
            </w:r>
            <w:r w:rsidR="00DB1D92" w:rsidRPr="006E07F7">
              <w:rPr>
                <w:color w:val="000000"/>
                <w:szCs w:val="24"/>
                <w:shd w:val="clear" w:color="auto" w:fill="FFFAF5"/>
              </w:rPr>
              <w:t xml:space="preserve"> </w:t>
            </w:r>
            <w:r w:rsidR="00DB1D92" w:rsidRPr="00FF4237">
              <w:rPr>
                <w:color w:val="000000"/>
                <w:szCs w:val="24"/>
              </w:rPr>
              <w:t>муниципального</w:t>
            </w:r>
            <w:r w:rsidR="00483CBE" w:rsidRPr="00FF4237">
              <w:rPr>
                <w:color w:val="000000"/>
                <w:szCs w:val="24"/>
              </w:rPr>
              <w:t xml:space="preserve"> </w:t>
            </w:r>
            <w:r w:rsidR="00483CBE" w:rsidRPr="00FF4237">
              <w:rPr>
                <w:color w:val="000000"/>
                <w:szCs w:val="24"/>
              </w:rPr>
              <w:t>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a5"/>
              <w:spacing w:after="0"/>
              <w:jc w:val="both"/>
              <w:rPr>
                <w:color w:val="000000"/>
              </w:rPr>
            </w:pPr>
            <w:r w:rsidRPr="00FF4237">
              <w:rPr>
                <w:color w:val="000000"/>
              </w:rPr>
              <w:t>353526, Краснодарский край, Темрюкский р</w:t>
            </w:r>
            <w:r>
              <w:rPr>
                <w:color w:val="000000"/>
              </w:rPr>
              <w:t>айо</w:t>
            </w:r>
            <w:r w:rsidRPr="00FF4237">
              <w:rPr>
                <w:color w:val="000000"/>
              </w:rPr>
              <w:t xml:space="preserve">н, </w:t>
            </w:r>
          </w:p>
          <w:p w:rsidR="00031A76" w:rsidRDefault="00031A76" w:rsidP="00031A76">
            <w:pPr>
              <w:pStyle w:val="a5"/>
              <w:spacing w:after="0"/>
              <w:jc w:val="both"/>
              <w:rPr>
                <w:color w:val="000000"/>
              </w:rPr>
            </w:pPr>
            <w:r w:rsidRPr="00FF4237">
              <w:rPr>
                <w:color w:val="000000"/>
              </w:rPr>
              <w:t xml:space="preserve">х. Белый, </w:t>
            </w:r>
          </w:p>
          <w:p w:rsidR="00031A76" w:rsidRDefault="00031A76" w:rsidP="00031A76">
            <w:pPr>
              <w:pStyle w:val="a5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ул. Мира, 34</w:t>
            </w:r>
          </w:p>
          <w:p w:rsidR="009A305E" w:rsidRPr="006E07F7" w:rsidRDefault="009A305E" w:rsidP="00031A76">
            <w:pPr>
              <w:pStyle w:val="a5"/>
              <w:spacing w:after="0"/>
              <w:jc w:val="both"/>
            </w:pPr>
          </w:p>
        </w:tc>
        <w:tc>
          <w:tcPr>
            <w:tcW w:w="136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977" w:type="dxa"/>
          </w:tcPr>
          <w:p w:rsidR="00031A76" w:rsidRPr="006E07F7" w:rsidRDefault="00031A76" w:rsidP="00483CB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483CBE"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Темрюкский 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483CBE" w:rsidRPr="006E07F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417" w:type="dxa"/>
          </w:tcPr>
          <w:p w:rsidR="00031A76" w:rsidRPr="006E07F7" w:rsidRDefault="00920926" w:rsidP="0092092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31A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1A76">
              <w:rPr>
                <w:rFonts w:ascii="Times New Roman" w:hAnsi="Times New Roman" w:cs="Times New Roman"/>
                <w:sz w:val="24"/>
                <w:szCs w:val="24"/>
              </w:rPr>
              <w:t>0.202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9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2073BA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Темрюкский </w:t>
            </w:r>
            <w:r w:rsidR="002073B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2073BA" w:rsidRPr="006E07F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2073BA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031A76" w:rsidRPr="005D5221" w:rsidTr="00483CBE">
        <w:trPr>
          <w:jc w:val="center"/>
        </w:trPr>
        <w:tc>
          <w:tcPr>
            <w:tcW w:w="540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5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9" w:type="dxa"/>
          </w:tcPr>
          <w:p w:rsidR="00031A76" w:rsidRPr="00ED3D49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031A76" w:rsidRDefault="00031A76" w:rsidP="00031A7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31A76" w:rsidRPr="005D5221" w:rsidTr="00483CBE">
        <w:trPr>
          <w:jc w:val="center"/>
        </w:trPr>
        <w:tc>
          <w:tcPr>
            <w:tcW w:w="540" w:type="dxa"/>
          </w:tcPr>
          <w:p w:rsidR="00031A76" w:rsidRPr="006E07F7" w:rsidRDefault="00031A76" w:rsidP="00031A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CBE" w:rsidRDefault="00031A76" w:rsidP="00031A7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6E07F7">
              <w:rPr>
                <w:szCs w:val="24"/>
              </w:rPr>
              <w:t>Муниципальное бюджетное дошкольное образовательное учреждение детский сад комбинированного вида № 24</w:t>
            </w:r>
            <w:r w:rsidR="00483CBE">
              <w:rPr>
                <w:szCs w:val="24"/>
              </w:rPr>
              <w:t xml:space="preserve"> </w:t>
            </w:r>
          </w:p>
          <w:p w:rsidR="00031A76" w:rsidRPr="006E07F7" w:rsidRDefault="00483CBE" w:rsidP="00AE4CAD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>
              <w:rPr>
                <w:szCs w:val="24"/>
              </w:rPr>
              <w:t>с</w:t>
            </w:r>
            <w:r w:rsidRPr="006E07F7">
              <w:rPr>
                <w:szCs w:val="24"/>
              </w:rPr>
              <w:t>т.Старотитаровской</w:t>
            </w:r>
            <w:r w:rsidR="00031A76" w:rsidRPr="006E07F7">
              <w:rPr>
                <w:szCs w:val="24"/>
              </w:rPr>
              <w:t xml:space="preserve">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Default="00031A76" w:rsidP="00031A76">
            <w:pPr>
              <w:pStyle w:val="a5"/>
              <w:spacing w:after="0"/>
              <w:jc w:val="both"/>
              <w:rPr>
                <w:color w:val="000000"/>
              </w:rPr>
            </w:pPr>
            <w:r w:rsidRPr="00ED2A46">
              <w:rPr>
                <w:color w:val="000000"/>
              </w:rPr>
              <w:t>353531,</w:t>
            </w:r>
            <w:r w:rsidRPr="006E07F7">
              <w:rPr>
                <w:color w:val="000000"/>
                <w:shd w:val="clear" w:color="auto" w:fill="FFFAF5"/>
              </w:rPr>
              <w:t xml:space="preserve"> </w:t>
            </w:r>
            <w:r w:rsidRPr="00ED2A46">
              <w:rPr>
                <w:color w:val="000000"/>
              </w:rPr>
              <w:t>Краснодарский край, Темрюкский р</w:t>
            </w:r>
            <w:r>
              <w:rPr>
                <w:color w:val="000000"/>
              </w:rPr>
              <w:t>айо</w:t>
            </w:r>
            <w:r w:rsidRPr="00ED2A46">
              <w:rPr>
                <w:color w:val="000000"/>
              </w:rPr>
              <w:t xml:space="preserve">н, </w:t>
            </w:r>
          </w:p>
          <w:p w:rsidR="00031A76" w:rsidRDefault="00031A76" w:rsidP="00031A76">
            <w:pPr>
              <w:pStyle w:val="a5"/>
              <w:spacing w:after="0"/>
              <w:jc w:val="both"/>
              <w:rPr>
                <w:color w:val="000000"/>
              </w:rPr>
            </w:pPr>
            <w:r w:rsidRPr="00ED2A46">
              <w:rPr>
                <w:color w:val="000000"/>
              </w:rPr>
              <w:t xml:space="preserve">ст. Старотитаровская, </w:t>
            </w:r>
          </w:p>
          <w:p w:rsidR="00031A76" w:rsidRPr="006E07F7" w:rsidRDefault="00031A76" w:rsidP="00031A76">
            <w:pPr>
              <w:pStyle w:val="a5"/>
              <w:spacing w:after="0"/>
              <w:jc w:val="both"/>
            </w:pPr>
            <w:r w:rsidRPr="00ED2A46">
              <w:rPr>
                <w:color w:val="000000"/>
              </w:rPr>
              <w:t>пер. Пушкина, 28</w:t>
            </w:r>
          </w:p>
        </w:tc>
        <w:tc>
          <w:tcPr>
            <w:tcW w:w="1365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Осуществление ведомственного контроля</w:t>
            </w:r>
          </w:p>
        </w:tc>
        <w:tc>
          <w:tcPr>
            <w:tcW w:w="2977" w:type="dxa"/>
          </w:tcPr>
          <w:p w:rsidR="00031A76" w:rsidRPr="006E07F7" w:rsidRDefault="00031A76" w:rsidP="00483CBE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483CBE"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Темрюкский 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483CBE" w:rsidRPr="006E07F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483CBE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417" w:type="dxa"/>
          </w:tcPr>
          <w:p w:rsidR="00031A76" w:rsidRPr="006E07F7" w:rsidRDefault="00031A76" w:rsidP="0092092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9209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0.202</w:t>
            </w:r>
            <w:r w:rsidR="009209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9" w:type="dxa"/>
          </w:tcPr>
          <w:p w:rsidR="00031A76" w:rsidRPr="006E07F7" w:rsidRDefault="00031A76" w:rsidP="00031A76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6E07F7" w:rsidRDefault="00031A76" w:rsidP="002073BA">
            <w:pPr>
              <w:suppressAutoHyphens/>
            </w:pPr>
            <w:r w:rsidRPr="006E07F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Темрюкский </w:t>
            </w:r>
            <w:r w:rsidR="002073B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2073BA" w:rsidRPr="006E07F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2073BA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</w:tbl>
    <w:p w:rsidR="00483CBE" w:rsidRDefault="00483CBE" w:rsidP="00F62734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483CBE" w:rsidRPr="00483CBE" w:rsidRDefault="00483CBE" w:rsidP="00483CBE">
      <w:pPr>
        <w:rPr>
          <w:rFonts w:ascii="Times New Roman" w:hAnsi="Times New Roman" w:cs="Times New Roman"/>
          <w:sz w:val="16"/>
          <w:szCs w:val="16"/>
        </w:rPr>
      </w:pPr>
    </w:p>
    <w:p w:rsidR="00483CBE" w:rsidRPr="00483CBE" w:rsidRDefault="00483CBE" w:rsidP="00483CBE">
      <w:pPr>
        <w:rPr>
          <w:rFonts w:ascii="Times New Roman" w:hAnsi="Times New Roman" w:cs="Times New Roman"/>
          <w:sz w:val="16"/>
          <w:szCs w:val="16"/>
        </w:rPr>
      </w:pPr>
    </w:p>
    <w:p w:rsidR="00483CBE" w:rsidRPr="00483CBE" w:rsidRDefault="00483CBE" w:rsidP="00483CBE">
      <w:pPr>
        <w:rPr>
          <w:rFonts w:ascii="Times New Roman" w:hAnsi="Times New Roman" w:cs="Times New Roman"/>
          <w:sz w:val="16"/>
          <w:szCs w:val="16"/>
        </w:rPr>
      </w:pPr>
    </w:p>
    <w:p w:rsidR="00483CBE" w:rsidRPr="00483CBE" w:rsidRDefault="00483CBE" w:rsidP="00483CBE">
      <w:pPr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483CBE" w:rsidRPr="00483CBE" w:rsidRDefault="00483CBE" w:rsidP="00483CBE">
      <w:pPr>
        <w:rPr>
          <w:rFonts w:ascii="Times New Roman" w:hAnsi="Times New Roman" w:cs="Times New Roman"/>
          <w:sz w:val="16"/>
          <w:szCs w:val="16"/>
        </w:rPr>
      </w:pPr>
    </w:p>
    <w:p w:rsidR="00483CBE" w:rsidRPr="00483CBE" w:rsidRDefault="00483CBE" w:rsidP="00483CBE">
      <w:pPr>
        <w:rPr>
          <w:rFonts w:ascii="Times New Roman" w:hAnsi="Times New Roman" w:cs="Times New Roman"/>
          <w:sz w:val="16"/>
          <w:szCs w:val="16"/>
        </w:rPr>
      </w:pPr>
    </w:p>
    <w:p w:rsidR="00483CBE" w:rsidRPr="00483CBE" w:rsidRDefault="00483CBE" w:rsidP="00483CBE">
      <w:pPr>
        <w:rPr>
          <w:rFonts w:ascii="Times New Roman" w:hAnsi="Times New Roman" w:cs="Times New Roman"/>
          <w:sz w:val="28"/>
          <w:szCs w:val="28"/>
        </w:rPr>
      </w:pPr>
      <w:r w:rsidRPr="00483CBE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83CBE" w:rsidRPr="00483CBE" w:rsidRDefault="00483CBE" w:rsidP="00483CBE">
      <w:pPr>
        <w:rPr>
          <w:rFonts w:ascii="Times New Roman" w:hAnsi="Times New Roman" w:cs="Times New Roman"/>
          <w:sz w:val="28"/>
          <w:szCs w:val="28"/>
        </w:rPr>
      </w:pPr>
      <w:r w:rsidRPr="00483CB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83CBE" w:rsidRPr="00483CBE" w:rsidRDefault="00483CBE" w:rsidP="00483CBE">
      <w:pPr>
        <w:rPr>
          <w:rFonts w:ascii="Times New Roman" w:hAnsi="Times New Roman" w:cs="Times New Roman"/>
          <w:sz w:val="28"/>
          <w:szCs w:val="28"/>
        </w:rPr>
      </w:pPr>
      <w:r w:rsidRPr="00483CBE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483CBE" w:rsidRPr="00483CBE" w:rsidRDefault="00483CBE" w:rsidP="00483CBE">
      <w:pPr>
        <w:rPr>
          <w:rFonts w:ascii="Times New Roman" w:hAnsi="Times New Roman" w:cs="Times New Roman"/>
        </w:rPr>
      </w:pPr>
      <w:r w:rsidRPr="00483CBE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483CBE">
        <w:rPr>
          <w:rFonts w:ascii="Times New Roman" w:hAnsi="Times New Roman" w:cs="Times New Roman"/>
          <w:sz w:val="28"/>
          <w:szCs w:val="28"/>
        </w:rPr>
        <w:tab/>
      </w:r>
      <w:r w:rsidRPr="00483CBE">
        <w:rPr>
          <w:rFonts w:ascii="Times New Roman" w:hAnsi="Times New Roman" w:cs="Times New Roman"/>
          <w:sz w:val="28"/>
          <w:szCs w:val="28"/>
        </w:rPr>
        <w:tab/>
      </w:r>
      <w:r w:rsidRPr="00483CBE">
        <w:rPr>
          <w:rFonts w:ascii="Times New Roman" w:hAnsi="Times New Roman" w:cs="Times New Roman"/>
          <w:sz w:val="28"/>
          <w:szCs w:val="28"/>
        </w:rPr>
        <w:tab/>
      </w:r>
      <w:r w:rsidRPr="00483CBE">
        <w:rPr>
          <w:rFonts w:ascii="Times New Roman" w:hAnsi="Times New Roman" w:cs="Times New Roman"/>
          <w:sz w:val="28"/>
          <w:szCs w:val="28"/>
        </w:rPr>
        <w:tab/>
      </w:r>
      <w:r w:rsidRPr="00483CBE">
        <w:rPr>
          <w:rFonts w:ascii="Times New Roman" w:hAnsi="Times New Roman" w:cs="Times New Roman"/>
          <w:sz w:val="28"/>
          <w:szCs w:val="28"/>
        </w:rPr>
        <w:tab/>
      </w:r>
      <w:r w:rsidRPr="00483CBE">
        <w:rPr>
          <w:rFonts w:ascii="Times New Roman" w:hAnsi="Times New Roman" w:cs="Times New Roman"/>
          <w:sz w:val="28"/>
          <w:szCs w:val="28"/>
        </w:rPr>
        <w:tab/>
      </w:r>
      <w:r w:rsidRPr="00483CB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483CBE">
        <w:rPr>
          <w:rFonts w:ascii="Times New Roman" w:hAnsi="Times New Roman" w:cs="Times New Roman"/>
          <w:sz w:val="28"/>
          <w:szCs w:val="28"/>
        </w:rPr>
        <w:t>О.В. Дяденко</w:t>
      </w:r>
    </w:p>
    <w:p w:rsidR="00483CBE" w:rsidRDefault="00483CBE" w:rsidP="00483CBE">
      <w:pPr>
        <w:rPr>
          <w:rFonts w:ascii="Times New Roman" w:hAnsi="Times New Roman" w:cs="Times New Roman"/>
          <w:sz w:val="16"/>
          <w:szCs w:val="16"/>
        </w:rPr>
      </w:pPr>
    </w:p>
    <w:p w:rsidR="00483CBE" w:rsidRDefault="00483CBE" w:rsidP="00483CBE">
      <w:pPr>
        <w:rPr>
          <w:rFonts w:ascii="Times New Roman" w:hAnsi="Times New Roman" w:cs="Times New Roman"/>
          <w:sz w:val="16"/>
          <w:szCs w:val="16"/>
        </w:rPr>
      </w:pPr>
    </w:p>
    <w:p w:rsidR="00F62734" w:rsidRDefault="00F62734" w:rsidP="00483CBE">
      <w:pPr>
        <w:rPr>
          <w:rFonts w:ascii="Times New Roman" w:hAnsi="Times New Roman" w:cs="Times New Roman"/>
          <w:sz w:val="16"/>
          <w:szCs w:val="16"/>
        </w:rPr>
      </w:pPr>
    </w:p>
    <w:p w:rsidR="00483CBE" w:rsidRDefault="00483CBE" w:rsidP="00483CBE">
      <w:pPr>
        <w:rPr>
          <w:rFonts w:ascii="Times New Roman" w:hAnsi="Times New Roman" w:cs="Times New Roman"/>
          <w:sz w:val="16"/>
          <w:szCs w:val="16"/>
        </w:rPr>
      </w:pPr>
    </w:p>
    <w:p w:rsidR="00483CBE" w:rsidRPr="00483CBE" w:rsidRDefault="00483CBE" w:rsidP="00483CBE">
      <w:pPr>
        <w:rPr>
          <w:rFonts w:ascii="Times New Roman" w:hAnsi="Times New Roman" w:cs="Times New Roman"/>
          <w:sz w:val="16"/>
          <w:szCs w:val="16"/>
        </w:rPr>
      </w:pPr>
    </w:p>
    <w:sectPr w:rsidR="00483CBE" w:rsidRPr="00483CBE" w:rsidSect="00031A76">
      <w:headerReference w:type="default" r:id="rId6"/>
      <w:pgSz w:w="16838" w:h="11906" w:orient="landscape" w:code="9"/>
      <w:pgMar w:top="1701" w:right="1134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337" w:rsidRDefault="00902337" w:rsidP="00110560">
      <w:r>
        <w:separator/>
      </w:r>
    </w:p>
  </w:endnote>
  <w:endnote w:type="continuationSeparator" w:id="0">
    <w:p w:rsidR="00902337" w:rsidRDefault="00902337" w:rsidP="0011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337" w:rsidRDefault="00902337" w:rsidP="00110560">
      <w:r>
        <w:separator/>
      </w:r>
    </w:p>
  </w:footnote>
  <w:footnote w:type="continuationSeparator" w:id="0">
    <w:p w:rsidR="00902337" w:rsidRDefault="00902337" w:rsidP="00110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9919371"/>
      <w:docPartObj>
        <w:docPartGallery w:val="Page Numbers (Margins)"/>
        <w:docPartUnique/>
      </w:docPartObj>
    </w:sdtPr>
    <w:sdtContent>
      <w:p w:rsidR="00B167E2" w:rsidRDefault="00B167E2">
        <w:pPr>
          <w:pStyle w:val="aa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167E2" w:rsidRPr="008D2B18" w:rsidRDefault="00B167E2" w:rsidP="008D2B18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8D2B1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8D2B1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8D2B1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AE4CAD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4</w:t>
                              </w:r>
                              <w:r w:rsidRPr="008D2B1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rs2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mOMZKkhhZ1nzbvNh+7793N5n33ubvpvm0+dD+6L91XFLt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Cglrs2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B167E2" w:rsidRPr="008D2B18" w:rsidRDefault="00B167E2" w:rsidP="008D2B18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D2B1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8D2B1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8D2B1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AE4CAD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4</w:t>
                        </w:r>
                        <w:r w:rsidRPr="008D2B1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35"/>
    <w:rsid w:val="000104A5"/>
    <w:rsid w:val="00020CE0"/>
    <w:rsid w:val="00031A76"/>
    <w:rsid w:val="00054A6A"/>
    <w:rsid w:val="00084FBA"/>
    <w:rsid w:val="000A3690"/>
    <w:rsid w:val="000A5EC8"/>
    <w:rsid w:val="000D24A1"/>
    <w:rsid w:val="0010068A"/>
    <w:rsid w:val="00110560"/>
    <w:rsid w:val="001A3885"/>
    <w:rsid w:val="001F0E76"/>
    <w:rsid w:val="00200FEB"/>
    <w:rsid w:val="002073BA"/>
    <w:rsid w:val="002078FD"/>
    <w:rsid w:val="00282D6C"/>
    <w:rsid w:val="002A600D"/>
    <w:rsid w:val="003541DE"/>
    <w:rsid w:val="003A6435"/>
    <w:rsid w:val="003D40EE"/>
    <w:rsid w:val="0042644A"/>
    <w:rsid w:val="00483CBE"/>
    <w:rsid w:val="004D1D7E"/>
    <w:rsid w:val="00534771"/>
    <w:rsid w:val="00586B20"/>
    <w:rsid w:val="005B0EF3"/>
    <w:rsid w:val="005B56C5"/>
    <w:rsid w:val="005C566D"/>
    <w:rsid w:val="005D5221"/>
    <w:rsid w:val="00624E56"/>
    <w:rsid w:val="00661EA1"/>
    <w:rsid w:val="00670409"/>
    <w:rsid w:val="006B5B38"/>
    <w:rsid w:val="006D0B0E"/>
    <w:rsid w:val="006E07F7"/>
    <w:rsid w:val="007206E7"/>
    <w:rsid w:val="00731F38"/>
    <w:rsid w:val="007758D1"/>
    <w:rsid w:val="007E1C0B"/>
    <w:rsid w:val="007E4336"/>
    <w:rsid w:val="00801593"/>
    <w:rsid w:val="00801CCA"/>
    <w:rsid w:val="00814D6D"/>
    <w:rsid w:val="00841962"/>
    <w:rsid w:val="008542FE"/>
    <w:rsid w:val="00854E3F"/>
    <w:rsid w:val="00861ECC"/>
    <w:rsid w:val="00882EE6"/>
    <w:rsid w:val="008D2B18"/>
    <w:rsid w:val="00902337"/>
    <w:rsid w:val="00920926"/>
    <w:rsid w:val="00927D35"/>
    <w:rsid w:val="009831BF"/>
    <w:rsid w:val="009A305E"/>
    <w:rsid w:val="009E35F5"/>
    <w:rsid w:val="00A3312C"/>
    <w:rsid w:val="00A63350"/>
    <w:rsid w:val="00AB00C3"/>
    <w:rsid w:val="00AE4CAD"/>
    <w:rsid w:val="00B058DD"/>
    <w:rsid w:val="00B167E2"/>
    <w:rsid w:val="00B453D6"/>
    <w:rsid w:val="00B56733"/>
    <w:rsid w:val="00B63E10"/>
    <w:rsid w:val="00BB4836"/>
    <w:rsid w:val="00BB7052"/>
    <w:rsid w:val="00BB7A0B"/>
    <w:rsid w:val="00C07181"/>
    <w:rsid w:val="00C22731"/>
    <w:rsid w:val="00C3642A"/>
    <w:rsid w:val="00CA1EF1"/>
    <w:rsid w:val="00DB1D92"/>
    <w:rsid w:val="00E2503D"/>
    <w:rsid w:val="00E360C6"/>
    <w:rsid w:val="00E5211A"/>
    <w:rsid w:val="00EA7796"/>
    <w:rsid w:val="00ED2A46"/>
    <w:rsid w:val="00ED3D49"/>
    <w:rsid w:val="00EE0A42"/>
    <w:rsid w:val="00F31F5F"/>
    <w:rsid w:val="00F41C25"/>
    <w:rsid w:val="00F62734"/>
    <w:rsid w:val="00F63EA2"/>
    <w:rsid w:val="00F93FC2"/>
    <w:rsid w:val="00FB788D"/>
    <w:rsid w:val="00FF4237"/>
    <w:rsid w:val="00FF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33FCE"/>
  <w15:docId w15:val="{9CFB109D-28B2-41E5-A940-6C5AC1C9F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D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tTableText">
    <w:name w:val="itt_TableText"/>
    <w:basedOn w:val="a"/>
    <w:link w:val="ittTableText0"/>
    <w:qFormat/>
    <w:rsid w:val="00A63350"/>
    <w:pPr>
      <w:spacing w:after="60" w:line="276" w:lineRule="auto"/>
      <w:contextualSpacing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ittTableText0">
    <w:name w:val="itt_TableText Знак"/>
    <w:link w:val="ittTableText"/>
    <w:rsid w:val="00A63350"/>
    <w:rPr>
      <w:rFonts w:ascii="Times New Roman" w:eastAsia="Times New Roman" w:hAnsi="Times New Roman" w:cs="Times New Roman"/>
      <w:sz w:val="24"/>
      <w:lang w:eastAsia="ru-RU"/>
    </w:rPr>
  </w:style>
  <w:style w:type="paragraph" w:styleId="a4">
    <w:name w:val="No Spacing"/>
    <w:uiPriority w:val="1"/>
    <w:qFormat/>
    <w:rsid w:val="00A63350"/>
  </w:style>
  <w:style w:type="paragraph" w:styleId="a5">
    <w:name w:val="Body Text"/>
    <w:basedOn w:val="a"/>
    <w:link w:val="a6"/>
    <w:rsid w:val="00A63350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A633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A6335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F423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F4237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11056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10560"/>
  </w:style>
  <w:style w:type="paragraph" w:styleId="ac">
    <w:name w:val="footer"/>
    <w:basedOn w:val="a"/>
    <w:link w:val="ad"/>
    <w:uiPriority w:val="99"/>
    <w:unhideWhenUsed/>
    <w:rsid w:val="0011056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0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3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Ромашенко Владимир Валентинович</dc:creator>
  <cp:lastModifiedBy>Zemlyakova Svetlana Grigorievna</cp:lastModifiedBy>
  <cp:revision>6</cp:revision>
  <cp:lastPrinted>2025-11-05T12:56:00Z</cp:lastPrinted>
  <dcterms:created xsi:type="dcterms:W3CDTF">2020-12-10T09:20:00Z</dcterms:created>
  <dcterms:modified xsi:type="dcterms:W3CDTF">2025-11-05T13:02:00Z</dcterms:modified>
</cp:coreProperties>
</file>